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7D7" w:rsidRPr="0061394B" w:rsidRDefault="001F07D7" w:rsidP="001F07D7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РЕСПУБЛИКАНСКАЯ ОЛИМПИАДА ШКОЛЬНИКОВ ПО РУССКОМУ ЯЗЫКУ </w:t>
      </w:r>
    </w:p>
    <w:p w:rsidR="001F07D7" w:rsidRPr="0061394B" w:rsidRDefault="001F07D7" w:rsidP="001F07D7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2017/2018 УЧЕБНЫЙ ГОД</w:t>
      </w:r>
    </w:p>
    <w:p w:rsidR="001F07D7" w:rsidRPr="0061394B" w:rsidRDefault="001F07D7" w:rsidP="001F07D7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proofErr w:type="gramStart"/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Школьный  этап</w:t>
      </w:r>
      <w:proofErr w:type="gramEnd"/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олимпиады по русскому языку для учащихся с родным (нерусским) языком обучения</w:t>
      </w:r>
    </w:p>
    <w:p w:rsidR="001F07D7" w:rsidRPr="0061394B" w:rsidRDefault="001F07D7" w:rsidP="001F07D7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</w:t>
      </w: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1F07D7" w:rsidRPr="0061394B" w:rsidRDefault="001F07D7" w:rsidP="001F07D7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Максимальный балл: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90</w:t>
      </w:r>
    </w:p>
    <w:p w:rsidR="001F07D7" w:rsidRPr="00AE1ACE" w:rsidRDefault="001F07D7" w:rsidP="001F07D7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Задание 1. </w:t>
      </w:r>
      <w:r w:rsidRPr="00AE1AC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Решите фонетическую пропорцию.</w:t>
      </w:r>
    </w:p>
    <w:p w:rsidR="001F07D7" w:rsidRPr="00AE1ACE" w:rsidRDefault="001F07D7" w:rsidP="001F07D7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AE1A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Дом :</w:t>
      </w:r>
      <w:proofErr w:type="gramEnd"/>
      <w:r w:rsidRPr="00AE1A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том = пруд : Х1 = Х2 : лук</w:t>
      </w:r>
    </w:p>
    <w:p w:rsidR="001F07D7" w:rsidRPr="0061394B" w:rsidRDefault="001F07D7" w:rsidP="001F07D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F07D7" w:rsidRPr="00291D68" w:rsidRDefault="001F07D7" w:rsidP="001F07D7">
      <w:pPr>
        <w:pStyle w:val="2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13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2. </w:t>
      </w:r>
      <w:r w:rsidRPr="0061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D68">
        <w:rPr>
          <w:rFonts w:ascii="Arial" w:eastAsia="Times New Roman" w:hAnsi="Arial" w:cs="Arial"/>
          <w:sz w:val="24"/>
          <w:szCs w:val="24"/>
          <w:lang w:eastAsia="ru-RU"/>
        </w:rPr>
        <w:t xml:space="preserve">Дайте словообразовательный анализ неологизмам </w:t>
      </w:r>
      <w:proofErr w:type="spellStart"/>
      <w:r w:rsidRPr="00291D68">
        <w:rPr>
          <w:rFonts w:ascii="Arial" w:eastAsia="Times New Roman" w:hAnsi="Arial" w:cs="Arial"/>
          <w:sz w:val="24"/>
          <w:szCs w:val="24"/>
          <w:lang w:eastAsia="ru-RU"/>
        </w:rPr>
        <w:t>В.Хлебникова</w:t>
      </w:r>
      <w:proofErr w:type="spellEnd"/>
      <w:r w:rsidRPr="00291D68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1F07D7" w:rsidRPr="00291D68" w:rsidRDefault="001F07D7" w:rsidP="001F07D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>Летеж</w:t>
      </w:r>
      <w:proofErr w:type="spellEnd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>мысляр</w:t>
      </w:r>
      <w:proofErr w:type="spellEnd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гордизна</w:t>
      </w:r>
      <w:proofErr w:type="spellEnd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седун</w:t>
      </w:r>
      <w:proofErr w:type="spellEnd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любь</w:t>
      </w:r>
      <w:proofErr w:type="spellEnd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глазята</w:t>
      </w:r>
      <w:proofErr w:type="spellEnd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>звучоба</w:t>
      </w:r>
      <w:proofErr w:type="spellEnd"/>
      <w:r w:rsidRPr="00291D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F07D7" w:rsidRDefault="001F07D7" w:rsidP="001F07D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7D7" w:rsidRPr="00BD7C16" w:rsidRDefault="001F07D7" w:rsidP="001F07D7">
      <w:pPr>
        <w:spacing w:after="20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7C1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Задание 3</w:t>
      </w:r>
      <w:r w:rsidRPr="00BD7C1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Подберите </w:t>
      </w:r>
      <w:proofErr w:type="gramStart"/>
      <w:r w:rsidRPr="00BD7C1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синонимичные  общеупотребительные</w:t>
      </w:r>
      <w:proofErr w:type="gramEnd"/>
      <w:r w:rsidRPr="00BD7C1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слова или словосочетания к диалектным словам.</w:t>
      </w:r>
    </w:p>
    <w:p w:rsidR="001F07D7" w:rsidRPr="00BD7C16" w:rsidRDefault="001F07D7" w:rsidP="001F07D7">
      <w:pPr>
        <w:spacing w:after="200" w:line="36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proofErr w:type="spellStart"/>
      <w:r w:rsidRPr="00BD7C16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Глядельце</w:t>
      </w:r>
      <w:proofErr w:type="spellEnd"/>
      <w:r w:rsidRPr="00BD7C1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D7C16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глыбь</w:t>
      </w:r>
      <w:proofErr w:type="spellEnd"/>
      <w:r w:rsidRPr="00BD7C1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дворище, делянка, </w:t>
      </w:r>
      <w:proofErr w:type="spellStart"/>
      <w:r w:rsidRPr="00BD7C16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держак</w:t>
      </w:r>
      <w:proofErr w:type="spellEnd"/>
      <w:r w:rsidRPr="00BD7C16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1F07D7" w:rsidRPr="0061394B" w:rsidRDefault="001F07D7" w:rsidP="001F07D7">
      <w:pPr>
        <w:spacing w:before="100" w:after="0" w:line="20" w:lineRule="atLeast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613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4.</w:t>
      </w:r>
      <w:r w:rsidRPr="0061394B">
        <w:rPr>
          <w:rFonts w:ascii="Times New Roman" w:eastAsiaTheme="minorEastAsia" w:hAnsi="Times New Roman" w:cs="Times New Roman"/>
          <w:sz w:val="24"/>
          <w:szCs w:val="24"/>
          <w:lang w:bidi="en-U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bidi="en-US"/>
        </w:rPr>
        <w:t>Есть ли среди существительных среднего рода одушевленные имена? Если есть, то приведите не менее 3-х примеров.</w:t>
      </w:r>
    </w:p>
    <w:p w:rsidR="001F07D7" w:rsidRPr="0061394B" w:rsidRDefault="001F07D7" w:rsidP="001F07D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F07D7" w:rsidRPr="004245DD" w:rsidRDefault="001F07D7" w:rsidP="001F07D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94B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Задание 5. </w:t>
      </w:r>
      <w:r w:rsidRPr="004245DD">
        <w:rPr>
          <w:rFonts w:ascii="Times New Roman" w:hAnsi="Times New Roman" w:cs="Times New Roman"/>
          <w:sz w:val="24"/>
          <w:szCs w:val="24"/>
        </w:rPr>
        <w:t>Возможна ли в русском языке омонимия существительного и наречия? Приведите не менее 3-х примеров. Составьте предложения со всеми словами.</w:t>
      </w:r>
    </w:p>
    <w:p w:rsidR="001F07D7" w:rsidRPr="0061394B" w:rsidRDefault="001F07D7" w:rsidP="001F07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7D7" w:rsidRDefault="001F07D7" w:rsidP="001F07D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6. </w:t>
      </w:r>
      <w:r w:rsidRPr="004245DD">
        <w:rPr>
          <w:rFonts w:ascii="Times New Roman" w:eastAsia="Calibri" w:hAnsi="Times New Roman" w:cs="Times New Roman"/>
          <w:sz w:val="24"/>
          <w:szCs w:val="24"/>
        </w:rPr>
        <w:t xml:space="preserve">Перед вами четыре предложения: </w:t>
      </w:r>
    </w:p>
    <w:p w:rsidR="001F07D7" w:rsidRDefault="001F07D7" w:rsidP="001F07D7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1)</w:t>
      </w:r>
      <w:r w:rsidRPr="004245DD">
        <w:rPr>
          <w:rFonts w:ascii="Times New Roman" w:eastAsia="Calibri" w:hAnsi="Times New Roman" w:cs="Times New Roman"/>
          <w:i/>
          <w:iCs/>
          <w:sz w:val="24"/>
          <w:szCs w:val="24"/>
        </w:rPr>
        <w:t>Наконец</w:t>
      </w:r>
      <w:proofErr w:type="gramEnd"/>
      <w:r w:rsidRPr="004245D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наступило тепло. </w:t>
      </w:r>
    </w:p>
    <w:p w:rsidR="001F07D7" w:rsidRDefault="001F07D7" w:rsidP="001F07D7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2)</w:t>
      </w:r>
      <w:r w:rsidRPr="004245DD">
        <w:rPr>
          <w:rFonts w:ascii="Times New Roman" w:eastAsia="Calibri" w:hAnsi="Times New Roman" w:cs="Times New Roman"/>
          <w:i/>
          <w:iCs/>
          <w:sz w:val="24"/>
          <w:szCs w:val="24"/>
        </w:rPr>
        <w:t>Помещение</w:t>
      </w:r>
      <w:proofErr w:type="gramEnd"/>
      <w:r w:rsidRPr="004245D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тепло. </w:t>
      </w:r>
    </w:p>
    <w:p w:rsidR="001F07D7" w:rsidRDefault="001F07D7" w:rsidP="001F07D7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3)</w:t>
      </w:r>
      <w:r w:rsidRPr="004245DD">
        <w:rPr>
          <w:rFonts w:ascii="Times New Roman" w:eastAsia="Calibri" w:hAnsi="Times New Roman" w:cs="Times New Roman"/>
          <w:i/>
          <w:iCs/>
          <w:sz w:val="24"/>
          <w:szCs w:val="24"/>
        </w:rPr>
        <w:t>Они</w:t>
      </w:r>
      <w:proofErr w:type="gramEnd"/>
      <w:r w:rsidRPr="004245D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встретили нас тепло. </w:t>
      </w:r>
    </w:p>
    <w:p w:rsidR="001F07D7" w:rsidRDefault="001F07D7" w:rsidP="001F07D7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4)</w:t>
      </w:r>
      <w:r w:rsidRPr="004245DD">
        <w:rPr>
          <w:rFonts w:ascii="Times New Roman" w:eastAsia="Calibri" w:hAnsi="Times New Roman" w:cs="Times New Roman"/>
          <w:i/>
          <w:iCs/>
          <w:sz w:val="24"/>
          <w:szCs w:val="24"/>
        </w:rPr>
        <w:t>Как</w:t>
      </w:r>
      <w:proofErr w:type="gramEnd"/>
      <w:r w:rsidRPr="004245D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сегодня тепло!</w:t>
      </w:r>
      <w:r w:rsidRPr="004245DD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:rsidR="001F07D7" w:rsidRPr="004245DD" w:rsidRDefault="001F07D7" w:rsidP="001F07D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5DD">
        <w:rPr>
          <w:rFonts w:ascii="Times New Roman" w:eastAsia="Calibri" w:hAnsi="Times New Roman" w:cs="Times New Roman"/>
          <w:sz w:val="24"/>
          <w:szCs w:val="24"/>
        </w:rPr>
        <w:t xml:space="preserve">Как вам кажется: перед вами четыре слова </w:t>
      </w:r>
      <w:r w:rsidRPr="004245DD">
        <w:rPr>
          <w:rFonts w:ascii="Times New Roman" w:eastAsia="Calibri" w:hAnsi="Times New Roman" w:cs="Times New Roman"/>
          <w:iCs/>
          <w:sz w:val="24"/>
          <w:szCs w:val="24"/>
        </w:rPr>
        <w:t xml:space="preserve">тепло </w:t>
      </w:r>
      <w:r w:rsidRPr="004245DD">
        <w:rPr>
          <w:rFonts w:ascii="Times New Roman" w:eastAsia="Calibri" w:hAnsi="Times New Roman" w:cs="Times New Roman"/>
          <w:sz w:val="24"/>
          <w:szCs w:val="24"/>
        </w:rPr>
        <w:t xml:space="preserve">или одно слово </w:t>
      </w:r>
      <w:r w:rsidRPr="004245D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me</w:t>
      </w:r>
      <w:proofErr w:type="spellStart"/>
      <w:r w:rsidRPr="004245DD">
        <w:rPr>
          <w:rFonts w:ascii="Times New Roman" w:eastAsia="Calibri" w:hAnsi="Times New Roman" w:cs="Times New Roman"/>
          <w:iCs/>
          <w:sz w:val="24"/>
          <w:szCs w:val="24"/>
        </w:rPr>
        <w:t>пло</w:t>
      </w:r>
      <w:proofErr w:type="spellEnd"/>
      <w:r w:rsidRPr="004245DD">
        <w:rPr>
          <w:rFonts w:ascii="Times New Roman" w:eastAsia="Calibri" w:hAnsi="Times New Roman" w:cs="Times New Roman"/>
          <w:iCs/>
          <w:sz w:val="24"/>
          <w:szCs w:val="24"/>
        </w:rPr>
        <w:t xml:space="preserve">? </w:t>
      </w:r>
      <w:r w:rsidRPr="004245DD">
        <w:rPr>
          <w:rFonts w:ascii="Times New Roman" w:eastAsia="Calibri" w:hAnsi="Times New Roman" w:cs="Times New Roman"/>
          <w:sz w:val="24"/>
          <w:szCs w:val="24"/>
        </w:rPr>
        <w:t>Обоснуйте свой ответ.</w:t>
      </w:r>
    </w:p>
    <w:p w:rsidR="001F07D7" w:rsidRPr="0061394B" w:rsidRDefault="001F07D7" w:rsidP="001F07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7D7" w:rsidRPr="0061394B" w:rsidRDefault="001F07D7" w:rsidP="001F07D7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613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7. Какая информация о слове содержится в статье толкового словаря </w:t>
      </w:r>
      <w:r w:rsidRPr="0061394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Ожегова С.И</w:t>
      </w:r>
      <w:r w:rsidRPr="00613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1F07D7" w:rsidRPr="0061394B" w:rsidRDefault="001F07D7" w:rsidP="001F07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Задание 8</w:t>
      </w:r>
      <w:r w:rsidRPr="0061394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Какие научно-популярные книги о русском языке вы знаете? Приведите не менее 2-х примеров. Расскажите, о чем эти книги.</w:t>
      </w:r>
    </w:p>
    <w:p w:rsidR="001F07D7" w:rsidRDefault="001F07D7" w:rsidP="001F07D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Задание 9</w:t>
      </w:r>
      <w:r w:rsidRPr="0061394B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Выполните синтаксический разбор предложения, состоящего из незнакомых вам слов. Этих слов не существует, но приставки, суффиксы, окончания и правила соединения слов в предложении такие же, как в русском языке. Надпишите части речи, определите морфологические признаки составляющих предложение слов.</w:t>
      </w:r>
    </w:p>
    <w:p w:rsidR="001F07D7" w:rsidRPr="0061394B" w:rsidRDefault="001F07D7" w:rsidP="001F07D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1394B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Ласымая</w:t>
      </w:r>
      <w:proofErr w:type="spellEnd"/>
      <w:r w:rsidRPr="0061394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394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кювичка</w:t>
      </w:r>
      <w:proofErr w:type="spellEnd"/>
      <w:r w:rsidRPr="0061394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394B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тально</w:t>
      </w:r>
      <w:proofErr w:type="spellEnd"/>
      <w:r w:rsidRPr="0061394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394B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длевает</w:t>
      </w:r>
      <w:proofErr w:type="spellEnd"/>
      <w:r w:rsidRPr="0061394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394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саритекого</w:t>
      </w:r>
      <w:proofErr w:type="spellEnd"/>
      <w:r w:rsidRPr="0061394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394B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имашла</w:t>
      </w:r>
      <w:proofErr w:type="spellEnd"/>
      <w:r w:rsidRPr="0061394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:rsidR="001F07D7" w:rsidRPr="0061394B" w:rsidRDefault="001F07D7" w:rsidP="001F07D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1F07D7" w:rsidRPr="0061394B" w:rsidRDefault="001F07D7" w:rsidP="001F07D7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/>
    <w:p w:rsidR="001F07D7" w:rsidRPr="0061394B" w:rsidRDefault="001F07D7" w:rsidP="001F07D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Pr="0061394B" w:rsidRDefault="001F07D7" w:rsidP="001F07D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07D7" w:rsidRDefault="001F07D7" w:rsidP="001F07D7"/>
    <w:p w:rsidR="001F07D7" w:rsidRDefault="001F07D7" w:rsidP="001F07D7"/>
    <w:p w:rsidR="00FE6F4A" w:rsidRDefault="001F07D7"/>
    <w:sectPr w:rsidR="00FE6F4A" w:rsidSect="001F07D7">
      <w:pgSz w:w="11906" w:h="16838"/>
      <w:pgMar w:top="567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53A"/>
    <w:rsid w:val="001F07D7"/>
    <w:rsid w:val="002F682E"/>
    <w:rsid w:val="003D4611"/>
    <w:rsid w:val="0072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368EC4-9CF7-4591-839B-780A09253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07D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07D7"/>
  </w:style>
  <w:style w:type="character" w:styleId="a3">
    <w:name w:val="Strong"/>
    <w:basedOn w:val="a0"/>
    <w:uiPriority w:val="22"/>
    <w:qFormat/>
    <w:rsid w:val="001F07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1420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2017-10-20T13:16:00Z</dcterms:created>
  <dcterms:modified xsi:type="dcterms:W3CDTF">2017-10-20T13:17:00Z</dcterms:modified>
</cp:coreProperties>
</file>